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3" w:rsidRPr="007673C3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2"/>
          <w:lang w:eastAsia="ru-RU"/>
        </w:rPr>
      </w:pPr>
      <w:r w:rsidRPr="007673C3">
        <w:rPr>
          <w:rFonts w:ascii="Times New Roman" w:eastAsia="Times New Roman" w:hAnsi="Times New Roman" w:cs="Times New Roman"/>
          <w:b/>
          <w:color w:val="252525"/>
          <w:sz w:val="36"/>
          <w:szCs w:val="32"/>
          <w:lang w:eastAsia="ru-RU"/>
        </w:rPr>
        <w:t>Уважаемые жители Камчатского края!</w:t>
      </w:r>
    </w:p>
    <w:p w:rsidR="007673C3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36"/>
          <w:szCs w:val="32"/>
          <w:lang w:eastAsia="ru-RU"/>
        </w:rPr>
      </w:pPr>
    </w:p>
    <w:p w:rsidR="00460489" w:rsidRPr="00460489" w:rsidRDefault="007673C3" w:rsidP="007673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6"/>
          <w:szCs w:val="32"/>
          <w:lang w:eastAsia="ru-RU"/>
        </w:rPr>
        <w:tab/>
      </w:r>
      <w:r w:rsidR="004D7FF4" w:rsidRPr="007673C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 связи с эпидемиологической ситуацией и в соответствии с методическими рекомендациями по режиму труда органов государственной власти, органов местного самоуправления и организаций, разработанными Министерством труда и социальной защиты Российской Федерации</w:t>
      </w:r>
    </w:p>
    <w:p w:rsidR="004D7FF4" w:rsidRPr="007673C3" w:rsidRDefault="004D7FF4" w:rsidP="007673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4D7FF4" w:rsidRPr="0025772E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u w:val="single"/>
          <w:lang w:eastAsia="ru-RU"/>
        </w:rPr>
      </w:pPr>
      <w:r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>Приемная граждан</w:t>
      </w:r>
      <w:r w:rsidR="004D7FF4"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 xml:space="preserve"> </w:t>
      </w:r>
      <w:r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 xml:space="preserve">Министерства строительства </w:t>
      </w:r>
      <w:r w:rsidR="004D7FF4"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 xml:space="preserve">Камчатского края </w:t>
      </w:r>
      <w:r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u w:val="single"/>
          <w:lang w:eastAsia="ru-RU"/>
        </w:rPr>
        <w:t>ВРЕМЕННО</w:t>
      </w:r>
      <w:r w:rsidR="004D7FF4"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 xml:space="preserve"> </w:t>
      </w:r>
      <w:r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>переходит</w:t>
      </w:r>
      <w:r w:rsidR="004D7FF4"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 xml:space="preserve"> </w:t>
      </w:r>
      <w:r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lang w:eastAsia="ru-RU"/>
        </w:rPr>
        <w:t>на дистанционный режим работы</w:t>
      </w:r>
    </w:p>
    <w:p w:rsidR="004D7FF4" w:rsidRPr="007673C3" w:rsidRDefault="004D7FF4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u w:val="single"/>
          <w:lang w:eastAsia="ru-RU"/>
        </w:rPr>
      </w:pPr>
    </w:p>
    <w:p w:rsidR="00460489" w:rsidRPr="00460489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0"/>
          <w:szCs w:val="21"/>
          <w:lang w:eastAsia="ru-RU"/>
        </w:rPr>
      </w:pPr>
      <w:r w:rsidRPr="0025772E">
        <w:rPr>
          <w:rFonts w:ascii="Times New Roman" w:eastAsia="Times New Roman" w:hAnsi="Times New Roman" w:cs="Times New Roman"/>
          <w:b/>
          <w:bCs/>
          <w:color w:val="252525"/>
          <w:sz w:val="36"/>
          <w:szCs w:val="40"/>
          <w:u w:val="single"/>
          <w:lang w:eastAsia="ru-RU"/>
        </w:rPr>
        <w:t>Прием обращений осуществляется по следующим каналам связи:</w:t>
      </w:r>
    </w:p>
    <w:p w:rsidR="007673C3" w:rsidRPr="007673C3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</w:pPr>
    </w:p>
    <w:p w:rsidR="007673C3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  <w:r w:rsidRPr="00460489"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  <w:t>Интернет</w:t>
      </w:r>
      <w:r w:rsidR="007673C3" w:rsidRPr="007673C3"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  <w:t xml:space="preserve"> </w:t>
      </w:r>
      <w:r w:rsidRPr="00460489"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  <w:t>приемная: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 </w:t>
      </w:r>
    </w:p>
    <w:p w:rsidR="00460489" w:rsidRPr="00460489" w:rsidRDefault="00B47C75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hyperlink r:id="rId5" w:history="1">
        <w:r w:rsidR="00460489" w:rsidRPr="007673C3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https://www.kamgov.ru/minstroy/question/view?recipientId=650&amp;govId=20</w:t>
        </w:r>
      </w:hyperlink>
    </w:p>
    <w:p w:rsidR="007673C3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</w:pPr>
    </w:p>
    <w:p w:rsidR="00460489" w:rsidRPr="00460489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460489"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  <w:t>Почтовый адрес: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 xml:space="preserve"> 683032, г. Петропавловск-Камчатский, ул. </w:t>
      </w:r>
      <w:proofErr w:type="gramStart"/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Пограничная</w:t>
      </w:r>
      <w:proofErr w:type="gramEnd"/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, д.19</w:t>
      </w:r>
    </w:p>
    <w:p w:rsidR="007673C3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</w:pPr>
    </w:p>
    <w:p w:rsidR="00460489" w:rsidRPr="00460489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460489"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  <w:t>Факс: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 8(4152) 46-05-03</w:t>
      </w:r>
    </w:p>
    <w:p w:rsidR="007673C3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52525"/>
          <w:sz w:val="40"/>
          <w:szCs w:val="40"/>
          <w:lang w:eastAsia="ru-RU"/>
        </w:rPr>
      </w:pPr>
    </w:p>
    <w:p w:rsidR="00460489" w:rsidRPr="00460489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7673C3">
        <w:rPr>
          <w:rFonts w:ascii="Times New Roman" w:eastAsia="Times New Roman" w:hAnsi="Times New Roman" w:cs="Times New Roman"/>
          <w:i/>
          <w:iCs/>
          <w:color w:val="252525"/>
          <w:sz w:val="40"/>
          <w:szCs w:val="40"/>
          <w:lang w:eastAsia="ru-RU"/>
        </w:rPr>
        <w:t>По всем вопросам обращаться по телефону:</w:t>
      </w:r>
    </w:p>
    <w:p w:rsidR="00460489" w:rsidRPr="00460489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8(4152) 46-05-03</w:t>
      </w:r>
    </w:p>
    <w:p w:rsidR="007673C3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  <w:r w:rsidRPr="007673C3">
        <w:rPr>
          <w:rFonts w:ascii="Times New Roman" w:eastAsia="Times New Roman" w:hAnsi="Times New Roman" w:cs="Times New Roman"/>
          <w:i/>
          <w:iCs/>
          <w:color w:val="252525"/>
          <w:sz w:val="40"/>
          <w:szCs w:val="40"/>
          <w:lang w:eastAsia="ru-RU"/>
        </w:rPr>
        <w:t>Звонки принимаются:</w:t>
      </w:r>
    </w:p>
    <w:p w:rsidR="00460489" w:rsidRPr="00460489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понедельник – четверг с 09:</w:t>
      </w:r>
      <w:r w:rsidR="00460489"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30 до 16</w:t>
      </w:r>
      <w:r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:</w:t>
      </w:r>
      <w:r w:rsidR="00460489"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30</w:t>
      </w:r>
    </w:p>
    <w:p w:rsidR="00460489" w:rsidRPr="00460489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пятница с 09</w:t>
      </w:r>
      <w:r w:rsid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: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30 до 15</w:t>
      </w:r>
      <w:r w:rsid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: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30</w:t>
      </w:r>
    </w:p>
    <w:p w:rsidR="00460489" w:rsidRPr="007673C3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</w:pPr>
      <w:r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обеденный перерыв с 12</w:t>
      </w:r>
      <w:r w:rsid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: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15 до 13</w:t>
      </w:r>
      <w:r w:rsid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: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0</w:t>
      </w:r>
      <w:r w:rsid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0</w:t>
      </w:r>
    </w:p>
    <w:p w:rsidR="00460489" w:rsidRPr="007673C3" w:rsidRDefault="00460489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</w:pPr>
    </w:p>
    <w:p w:rsidR="007673C3" w:rsidRDefault="004D7FF4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</w:pPr>
      <w:r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Запись на прием к </w:t>
      </w:r>
      <w:r w:rsid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руководителю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в режиме видеоконференцсвязи </w:t>
      </w:r>
      <w:r w:rsidR="00B47C75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посредством платформы </w:t>
      </w:r>
      <w:r w:rsidR="00B47C75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en-US" w:eastAsia="ru-RU"/>
        </w:rPr>
        <w:t>ZOOM</w:t>
      </w:r>
      <w:r w:rsidR="00B47C75" w:rsidRPr="00B47C75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</w:t>
      </w:r>
      <w:r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будет осуществляться </w:t>
      </w:r>
    </w:p>
    <w:p w:rsidR="007673C3" w:rsidRPr="007673C3" w:rsidRDefault="004D7FF4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u w:val="single"/>
          <w:lang w:eastAsia="ru-RU"/>
        </w:rPr>
      </w:pPr>
      <w:r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u w:val="single"/>
          <w:lang w:eastAsia="ru-RU"/>
        </w:rPr>
        <w:t xml:space="preserve">с </w:t>
      </w:r>
      <w:r w:rsidR="00460489" w:rsidRPr="007673C3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u w:val="single"/>
          <w:lang w:eastAsia="ru-RU"/>
        </w:rPr>
        <w:t xml:space="preserve">08 июля 2020 года </w:t>
      </w:r>
    </w:p>
    <w:p w:rsidR="0025772E" w:rsidRDefault="007673C3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по телефону 8(4152) 46-05-03</w:t>
      </w:r>
      <w:bookmarkStart w:id="0" w:name="_GoBack"/>
      <w:bookmarkEnd w:id="0"/>
    </w:p>
    <w:p w:rsidR="0025772E" w:rsidRPr="00460489" w:rsidRDefault="0025772E" w:rsidP="007673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</w:pPr>
    </w:p>
    <w:sectPr w:rsidR="0025772E" w:rsidRPr="00460489" w:rsidSect="007673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89"/>
    <w:rsid w:val="00011DC1"/>
    <w:rsid w:val="0025772E"/>
    <w:rsid w:val="00460489"/>
    <w:rsid w:val="004D7FF4"/>
    <w:rsid w:val="006238C8"/>
    <w:rsid w:val="00677A20"/>
    <w:rsid w:val="007673C3"/>
    <w:rsid w:val="00B47C75"/>
    <w:rsid w:val="00C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489"/>
    <w:rPr>
      <w:b/>
      <w:bCs/>
    </w:rPr>
  </w:style>
  <w:style w:type="character" w:styleId="a5">
    <w:name w:val="Emphasis"/>
    <w:basedOn w:val="a0"/>
    <w:uiPriority w:val="20"/>
    <w:qFormat/>
    <w:rsid w:val="00460489"/>
    <w:rPr>
      <w:i/>
      <w:iCs/>
    </w:rPr>
  </w:style>
  <w:style w:type="character" w:styleId="a6">
    <w:name w:val="Hyperlink"/>
    <w:basedOn w:val="a0"/>
    <w:uiPriority w:val="99"/>
    <w:unhideWhenUsed/>
    <w:rsid w:val="0046048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489"/>
    <w:rPr>
      <w:b/>
      <w:bCs/>
    </w:rPr>
  </w:style>
  <w:style w:type="character" w:styleId="a5">
    <w:name w:val="Emphasis"/>
    <w:basedOn w:val="a0"/>
    <w:uiPriority w:val="20"/>
    <w:qFormat/>
    <w:rsid w:val="00460489"/>
    <w:rPr>
      <w:i/>
      <w:iCs/>
    </w:rPr>
  </w:style>
  <w:style w:type="character" w:styleId="a6">
    <w:name w:val="Hyperlink"/>
    <w:basedOn w:val="a0"/>
    <w:uiPriority w:val="99"/>
    <w:unhideWhenUsed/>
    <w:rsid w:val="0046048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troy/question/view?recipientId=650&amp;gov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Бзырин Сергей Сергеевич</dc:creator>
  <cp:lastModifiedBy>Бзырин Сергей Сергеевич</cp:lastModifiedBy>
  <cp:revision>3</cp:revision>
  <cp:lastPrinted>2020-07-06T02:38:00Z</cp:lastPrinted>
  <dcterms:created xsi:type="dcterms:W3CDTF">2020-07-07T03:07:00Z</dcterms:created>
  <dcterms:modified xsi:type="dcterms:W3CDTF">2020-07-07T22:55:00Z</dcterms:modified>
</cp:coreProperties>
</file>