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DB3639" w:rsidRDefault="002137A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DB3639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639" w:rsidRPr="00EF4DCA" w:rsidRDefault="00DB3639" w:rsidP="00DB3639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DB3639" w:rsidRPr="003C29D5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3639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B3639" w:rsidRPr="003C29D5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639" w:rsidRDefault="00C07691" w:rsidP="00DB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752C">
        <w:rPr>
          <w:rFonts w:ascii="Times New Roman" w:hAnsi="Times New Roman" w:cs="Times New Roman"/>
          <w:b/>
          <w:sz w:val="28"/>
          <w:szCs w:val="28"/>
        </w:rPr>
        <w:t>11</w:t>
      </w:r>
      <w:r w:rsidR="002E4E69">
        <w:rPr>
          <w:rFonts w:ascii="Times New Roman" w:hAnsi="Times New Roman" w:cs="Times New Roman"/>
          <w:b/>
          <w:sz w:val="28"/>
          <w:szCs w:val="28"/>
        </w:rPr>
        <w:t>»</w:t>
      </w:r>
      <w:r w:rsidR="00A5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52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5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639">
        <w:rPr>
          <w:rFonts w:ascii="Times New Roman" w:hAnsi="Times New Roman" w:cs="Times New Roman"/>
          <w:b/>
          <w:sz w:val="28"/>
          <w:szCs w:val="28"/>
        </w:rPr>
        <w:t>201</w:t>
      </w:r>
      <w:r w:rsidR="008F1592">
        <w:rPr>
          <w:rFonts w:ascii="Times New Roman" w:hAnsi="Times New Roman" w:cs="Times New Roman"/>
          <w:b/>
          <w:sz w:val="28"/>
          <w:szCs w:val="28"/>
        </w:rPr>
        <w:t>9</w:t>
      </w:r>
      <w:r w:rsidR="00DB3639" w:rsidRPr="00EF4D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7131">
        <w:rPr>
          <w:rFonts w:ascii="Times New Roman" w:hAnsi="Times New Roman" w:cs="Times New Roman"/>
          <w:b/>
          <w:sz w:val="28"/>
          <w:szCs w:val="28"/>
        </w:rPr>
        <w:t>а</w:t>
      </w:r>
      <w:r w:rsidR="002E4E6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E4E69">
        <w:rPr>
          <w:rFonts w:ascii="Times New Roman" w:hAnsi="Times New Roman" w:cs="Times New Roman"/>
          <w:b/>
          <w:sz w:val="28"/>
          <w:szCs w:val="28"/>
        </w:rPr>
        <w:tab/>
      </w:r>
      <w:r w:rsidR="00A217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811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75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E4E6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52C">
        <w:rPr>
          <w:rFonts w:ascii="Times New Roman" w:hAnsi="Times New Roman" w:cs="Times New Roman"/>
          <w:b/>
          <w:sz w:val="28"/>
          <w:szCs w:val="28"/>
        </w:rPr>
        <w:t>129</w:t>
      </w:r>
    </w:p>
    <w:p w:rsidR="00DB3639" w:rsidRDefault="00DB3639" w:rsidP="00DB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639" w:rsidRPr="005742AF" w:rsidRDefault="00947598" w:rsidP="005742AF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AF">
        <w:rPr>
          <w:rFonts w:ascii="Times New Roman" w:hAnsi="Times New Roman" w:cs="Times New Roman"/>
          <w:b/>
          <w:bCs/>
          <w:spacing w:val="-1"/>
          <w:sz w:val="28"/>
          <w:szCs w:val="28"/>
        </w:rPr>
        <w:t>О внесении изменений в постановление администрации Коря</w:t>
      </w:r>
      <w:r w:rsidR="001E105C" w:rsidRPr="005742AF">
        <w:rPr>
          <w:rFonts w:ascii="Times New Roman" w:hAnsi="Times New Roman" w:cs="Times New Roman"/>
          <w:b/>
          <w:bCs/>
          <w:spacing w:val="-1"/>
          <w:sz w:val="28"/>
          <w:szCs w:val="28"/>
        </w:rPr>
        <w:t>кского сельског</w:t>
      </w:r>
      <w:r w:rsidR="005742AF" w:rsidRPr="005742A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поселения от </w:t>
      </w:r>
      <w:r w:rsidR="00FF2B39">
        <w:rPr>
          <w:rFonts w:ascii="Times New Roman" w:hAnsi="Times New Roman" w:cs="Times New Roman"/>
          <w:b/>
          <w:bCs/>
          <w:spacing w:val="-1"/>
          <w:sz w:val="28"/>
          <w:szCs w:val="28"/>
        </w:rPr>
        <w:t>16.04.2014 г. № 44</w:t>
      </w:r>
      <w:r w:rsidRPr="005742A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</w:t>
      </w:r>
      <w:r w:rsidR="001E105C" w:rsidRPr="005742A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FF2B39">
        <w:rPr>
          <w:rFonts w:ascii="Times New Roman" w:hAnsi="Times New Roman" w:cs="Times New Roman"/>
          <w:b/>
          <w:sz w:val="28"/>
          <w:szCs w:val="28"/>
        </w:rPr>
        <w:t>перечня автомобильных дорог общего пользования местного значения Корякского сельского поселения</w:t>
      </w:r>
      <w:proofErr w:type="gramEnd"/>
      <w:r w:rsidR="005742AF" w:rsidRPr="005742AF">
        <w:rPr>
          <w:rFonts w:ascii="Times New Roman" w:hAnsi="Times New Roman" w:cs="Times New Roman"/>
          <w:b/>
          <w:sz w:val="28"/>
          <w:szCs w:val="28"/>
        </w:rPr>
        <w:t>»</w:t>
      </w:r>
    </w:p>
    <w:p w:rsidR="001E105C" w:rsidRDefault="001E105C" w:rsidP="00DB36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0981" w:rsidRPr="002A0981" w:rsidRDefault="001E105C" w:rsidP="003C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9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2B39" w:rsidRPr="002A098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РФ», Федеральным законом от 08.11.2007 № 257-ФЗ </w:t>
      </w:r>
      <w:r w:rsidR="00FF2B39" w:rsidRPr="002A0981">
        <w:rPr>
          <w:rFonts w:ascii="Times New Roman" w:hAnsi="Times New Roman" w:cs="Times New Roman"/>
          <w:spacing w:val="2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A0981">
        <w:rPr>
          <w:rFonts w:ascii="Times New Roman" w:hAnsi="Times New Roman" w:cs="Times New Roman"/>
          <w:spacing w:val="2"/>
          <w:sz w:val="28"/>
          <w:szCs w:val="28"/>
        </w:rPr>
        <w:t>, п</w:t>
      </w:r>
      <w:r w:rsidR="002A0981" w:rsidRPr="002A0981">
        <w:rPr>
          <w:rFonts w:ascii="Times New Roman" w:hAnsi="Times New Roman" w:cs="Times New Roman"/>
          <w:sz w:val="28"/>
          <w:szCs w:val="28"/>
        </w:rPr>
        <w:t>риказ</w:t>
      </w:r>
      <w:r w:rsidR="002A0981">
        <w:rPr>
          <w:rFonts w:ascii="Times New Roman" w:hAnsi="Times New Roman" w:cs="Times New Roman"/>
          <w:sz w:val="28"/>
          <w:szCs w:val="28"/>
        </w:rPr>
        <w:t>ом</w:t>
      </w:r>
      <w:r w:rsidR="002A0981" w:rsidRPr="002A0981">
        <w:rPr>
          <w:rFonts w:ascii="Times New Roman" w:hAnsi="Times New Roman" w:cs="Times New Roman"/>
          <w:sz w:val="28"/>
          <w:szCs w:val="28"/>
        </w:rPr>
        <w:t xml:space="preserve"> Минтранса РФ от 07.02.2007 N 16</w:t>
      </w:r>
      <w:r w:rsidR="002A0981">
        <w:rPr>
          <w:rFonts w:ascii="Times New Roman" w:hAnsi="Times New Roman" w:cs="Times New Roman"/>
          <w:sz w:val="28"/>
          <w:szCs w:val="28"/>
        </w:rPr>
        <w:t xml:space="preserve"> </w:t>
      </w:r>
      <w:r w:rsidR="002A0981" w:rsidRPr="002A0981">
        <w:rPr>
          <w:rFonts w:ascii="Times New Roman" w:hAnsi="Times New Roman" w:cs="Times New Roman"/>
          <w:sz w:val="28"/>
          <w:szCs w:val="28"/>
        </w:rPr>
        <w:t>"Об утверждении Правил присвоения автомобильным дорогам идентификационных номеров"</w:t>
      </w:r>
      <w:proofErr w:type="gramEnd"/>
    </w:p>
    <w:p w:rsidR="005742AF" w:rsidRPr="003C29D5" w:rsidRDefault="005742AF" w:rsidP="003C2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3639" w:rsidRDefault="00DB3639" w:rsidP="003C29D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37131">
        <w:rPr>
          <w:rFonts w:ascii="Times New Roman" w:hAnsi="Times New Roman" w:cs="Times New Roman"/>
          <w:b/>
          <w:sz w:val="28"/>
          <w:szCs w:val="28"/>
        </w:rPr>
        <w:t>ЕТ</w:t>
      </w:r>
      <w:r w:rsidRPr="00633DC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639" w:rsidRPr="003C29D5" w:rsidRDefault="00DB3639" w:rsidP="003C29D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B4" w:rsidRPr="003C29D5" w:rsidRDefault="00947598" w:rsidP="003C29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9D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329B4" w:rsidRPr="003C29D5">
        <w:rPr>
          <w:rFonts w:ascii="Times New Roman" w:hAnsi="Times New Roman" w:cs="Times New Roman"/>
          <w:sz w:val="26"/>
          <w:szCs w:val="26"/>
        </w:rPr>
        <w:t>приложение № 1 к постановлению</w:t>
      </w:r>
      <w:r w:rsidRPr="003C29D5">
        <w:rPr>
          <w:rFonts w:ascii="Times New Roman" w:hAnsi="Times New Roman" w:cs="Times New Roman"/>
          <w:sz w:val="26"/>
          <w:szCs w:val="26"/>
        </w:rPr>
        <w:t xml:space="preserve"> администрации Корякского </w:t>
      </w:r>
      <w:r w:rsidR="0078233B" w:rsidRPr="003C29D5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FF2B39" w:rsidRPr="003C29D5">
        <w:rPr>
          <w:rFonts w:ascii="Times New Roman" w:hAnsi="Times New Roman" w:cs="Times New Roman"/>
          <w:sz w:val="26"/>
          <w:szCs w:val="26"/>
        </w:rPr>
        <w:t>16.04.2014</w:t>
      </w:r>
      <w:r w:rsidR="005742AF" w:rsidRPr="003C29D5">
        <w:rPr>
          <w:rFonts w:ascii="Times New Roman" w:hAnsi="Times New Roman" w:cs="Times New Roman"/>
          <w:sz w:val="26"/>
          <w:szCs w:val="26"/>
        </w:rPr>
        <w:t xml:space="preserve"> г. № </w:t>
      </w:r>
      <w:r w:rsidR="00FF2B39" w:rsidRPr="003C29D5">
        <w:rPr>
          <w:rFonts w:ascii="Times New Roman" w:hAnsi="Times New Roman" w:cs="Times New Roman"/>
          <w:sz w:val="26"/>
          <w:szCs w:val="26"/>
        </w:rPr>
        <w:t>44</w:t>
      </w:r>
      <w:r w:rsidRPr="003C29D5">
        <w:rPr>
          <w:rFonts w:ascii="Times New Roman" w:hAnsi="Times New Roman" w:cs="Times New Roman"/>
          <w:sz w:val="26"/>
          <w:szCs w:val="26"/>
        </w:rPr>
        <w:t xml:space="preserve"> «</w:t>
      </w:r>
      <w:r w:rsidR="0078233B" w:rsidRPr="003C29D5">
        <w:rPr>
          <w:rFonts w:ascii="Times New Roman" w:hAnsi="Times New Roman" w:cs="Times New Roman"/>
          <w:sz w:val="26"/>
          <w:szCs w:val="26"/>
        </w:rPr>
        <w:t>Об утвер</w:t>
      </w:r>
      <w:r w:rsidR="005742AF" w:rsidRPr="003C29D5">
        <w:rPr>
          <w:rFonts w:ascii="Times New Roman" w:hAnsi="Times New Roman" w:cs="Times New Roman"/>
          <w:sz w:val="26"/>
          <w:szCs w:val="26"/>
        </w:rPr>
        <w:t xml:space="preserve">ждении </w:t>
      </w:r>
      <w:r w:rsidR="00FF2B39" w:rsidRPr="003C29D5">
        <w:rPr>
          <w:rFonts w:ascii="Times New Roman" w:hAnsi="Times New Roman" w:cs="Times New Roman"/>
          <w:sz w:val="26"/>
          <w:szCs w:val="26"/>
        </w:rPr>
        <w:t>перечня автомобильных дорог общего пользования местного значения Корякского сельского поселения</w:t>
      </w:r>
      <w:r w:rsidRPr="003C29D5">
        <w:rPr>
          <w:rFonts w:ascii="Times New Roman" w:hAnsi="Times New Roman" w:cs="Times New Roman"/>
          <w:sz w:val="26"/>
          <w:szCs w:val="26"/>
        </w:rPr>
        <w:t>»</w:t>
      </w:r>
      <w:r w:rsidR="00FF2B39" w:rsidRPr="003C29D5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C329B4" w:rsidRPr="003C29D5">
        <w:rPr>
          <w:rFonts w:ascii="Times New Roman" w:hAnsi="Times New Roman" w:cs="Times New Roman"/>
          <w:sz w:val="26"/>
          <w:szCs w:val="26"/>
        </w:rPr>
        <w:t>, изложив их в редакции согласно приложению № 1 к настоящему постановлению.</w:t>
      </w:r>
    </w:p>
    <w:p w:rsidR="002A0981" w:rsidRPr="003C29D5" w:rsidRDefault="002A0981" w:rsidP="003C29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29D5">
        <w:rPr>
          <w:rFonts w:ascii="Times New Roman" w:hAnsi="Times New Roman" w:cs="Times New Roman"/>
          <w:sz w:val="26"/>
          <w:szCs w:val="26"/>
        </w:rPr>
        <w:t>Установить учетные и идентификационные номера автомобильным дорогам общего пользования местного значения Корякского сельского поселения в соотвествии с приложением № 1 к настоящему постановлению.</w:t>
      </w:r>
    </w:p>
    <w:p w:rsidR="003C29D5" w:rsidRPr="003C29D5" w:rsidRDefault="00BE1326" w:rsidP="003C29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D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77473" w:rsidRPr="003C29D5">
        <w:rPr>
          <w:rFonts w:ascii="Times New Roman" w:hAnsi="Times New Roman" w:cs="Times New Roman"/>
          <w:sz w:val="26"/>
          <w:szCs w:val="26"/>
        </w:rPr>
        <w:t>администрации Корякского сельского поселения от 23.08.2017 г. № 126 «О внесении изменений в постановление администрации Корякского сельского поселения от 16.04.2014 г. № 44 «Об утверждении перечня автомобильных дорог общего пользования местного значения Корякского сельского поселения»» признать утратившим силу.</w:t>
      </w:r>
    </w:p>
    <w:p w:rsidR="008847F8" w:rsidRPr="003C29D5" w:rsidRDefault="008847F8" w:rsidP="003C29D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D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847F8" w:rsidRDefault="008847F8" w:rsidP="008847F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p w:rsidR="0068787C" w:rsidRDefault="0068787C" w:rsidP="00B77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4325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C432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8787C" w:rsidRDefault="0068787C" w:rsidP="0068787C">
      <w:pPr>
        <w:pStyle w:val="a8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68787C" w:rsidRDefault="0068787C" w:rsidP="0068787C">
      <w:pPr>
        <w:pStyle w:val="a8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E1326" w:rsidRPr="0068787C" w:rsidRDefault="0068787C" w:rsidP="0068787C">
      <w:pPr>
        <w:pStyle w:val="a8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1AC">
        <w:rPr>
          <w:rFonts w:ascii="Times New Roman" w:hAnsi="Times New Roman" w:cs="Times New Roman"/>
          <w:sz w:val="28"/>
          <w:szCs w:val="28"/>
        </w:rPr>
        <w:t>№</w:t>
      </w:r>
      <w:r w:rsidR="009F752C">
        <w:rPr>
          <w:rFonts w:ascii="Times New Roman" w:hAnsi="Times New Roman" w:cs="Times New Roman"/>
          <w:sz w:val="28"/>
          <w:szCs w:val="28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1AC">
        <w:rPr>
          <w:rFonts w:ascii="Times New Roman" w:hAnsi="Times New Roman" w:cs="Times New Roman"/>
          <w:sz w:val="28"/>
          <w:szCs w:val="28"/>
        </w:rPr>
        <w:t xml:space="preserve"> </w:t>
      </w:r>
      <w:r w:rsidR="00A5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1AC">
        <w:rPr>
          <w:rFonts w:ascii="Times New Roman" w:hAnsi="Times New Roman" w:cs="Times New Roman"/>
          <w:sz w:val="28"/>
          <w:szCs w:val="28"/>
        </w:rPr>
        <w:t>от</w:t>
      </w:r>
      <w:r w:rsidR="009F752C">
        <w:rPr>
          <w:rFonts w:ascii="Times New Roman" w:hAnsi="Times New Roman" w:cs="Times New Roman"/>
          <w:sz w:val="28"/>
          <w:szCs w:val="28"/>
        </w:rPr>
        <w:t xml:space="preserve">  11.09.2019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07E">
        <w:rPr>
          <w:rFonts w:ascii="Times New Roman" w:hAnsi="Times New Roman" w:cs="Times New Roman"/>
          <w:sz w:val="28"/>
          <w:szCs w:val="28"/>
        </w:rPr>
        <w:t xml:space="preserve"> </w:t>
      </w:r>
      <w:r w:rsidRPr="007351AC">
        <w:rPr>
          <w:rFonts w:ascii="Times New Roman" w:hAnsi="Times New Roman" w:cs="Times New Roman"/>
          <w:sz w:val="28"/>
          <w:szCs w:val="28"/>
        </w:rPr>
        <w:t>г.</w:t>
      </w:r>
    </w:p>
    <w:p w:rsidR="00C329B4" w:rsidRPr="008758D2" w:rsidRDefault="00C329B4" w:rsidP="00C329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58D2">
        <w:rPr>
          <w:rFonts w:ascii="Times New Roman" w:hAnsi="Times New Roman"/>
          <w:b/>
          <w:sz w:val="28"/>
          <w:szCs w:val="28"/>
        </w:rPr>
        <w:t>ПЕРЧЕНЬ</w:t>
      </w:r>
    </w:p>
    <w:p w:rsidR="00C329B4" w:rsidRPr="008758D2" w:rsidRDefault="00C329B4" w:rsidP="00C329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8D2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C329B4" w:rsidRPr="008758D2" w:rsidRDefault="00C329B4" w:rsidP="00C329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8D2">
        <w:rPr>
          <w:rFonts w:ascii="Times New Roman" w:hAnsi="Times New Roman"/>
          <w:sz w:val="28"/>
          <w:szCs w:val="28"/>
        </w:rPr>
        <w:t>Корякского сельского поселения</w:t>
      </w:r>
    </w:p>
    <w:p w:rsidR="00C329B4" w:rsidRPr="008758D2" w:rsidRDefault="00C329B4" w:rsidP="00C329B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701"/>
        <w:gridCol w:w="2410"/>
        <w:gridCol w:w="1559"/>
        <w:gridCol w:w="1559"/>
        <w:gridCol w:w="1560"/>
      </w:tblGrid>
      <w:tr w:rsidR="00C82D85" w:rsidRPr="008758D2" w:rsidTr="00A7174C">
        <w:trPr>
          <w:trHeight w:val="5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2D85" w:rsidRPr="008758D2" w:rsidRDefault="00C82D85" w:rsidP="00C82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Учетный н</w:t>
            </w: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омер автодороги</w:t>
            </w:r>
          </w:p>
        </w:tc>
        <w:tc>
          <w:tcPr>
            <w:tcW w:w="1701" w:type="dxa"/>
            <w:vMerge w:val="restart"/>
            <w:vAlign w:val="center"/>
          </w:tcPr>
          <w:p w:rsidR="00C82D85" w:rsidRPr="008758D2" w:rsidRDefault="00C82D85" w:rsidP="00A7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автодороги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82D85" w:rsidRPr="008758D2" w:rsidRDefault="00C82D85" w:rsidP="008F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Титульное наименование  автодороги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Протяженность</w:t>
            </w:r>
          </w:p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C82D85" w:rsidRPr="008758D2" w:rsidTr="00C82D85">
        <w:tc>
          <w:tcPr>
            <w:tcW w:w="567" w:type="dxa"/>
            <w:vMerge/>
            <w:shd w:val="clear" w:color="auto" w:fill="auto"/>
          </w:tcPr>
          <w:p w:rsidR="00C82D85" w:rsidRPr="008758D2" w:rsidRDefault="00C82D85" w:rsidP="006F0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</w:p>
          <w:p w:rsidR="00C82D85" w:rsidRPr="008758D2" w:rsidRDefault="002377AA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асфальтобетонным</w:t>
            </w:r>
            <w:r w:rsidR="00C82D85" w:rsidRPr="008758D2">
              <w:rPr>
                <w:rFonts w:ascii="Times New Roman" w:hAnsi="Times New Roman"/>
                <w:b/>
                <w:sz w:val="24"/>
                <w:szCs w:val="24"/>
              </w:rPr>
              <w:t xml:space="preserve"> покрытием, (</w:t>
            </w:r>
            <w:proofErr w:type="gramStart"/>
            <w:r w:rsidR="00C82D85" w:rsidRPr="008758D2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="00C82D85" w:rsidRPr="008758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23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с грунтовым</w:t>
            </w:r>
            <w:r w:rsidR="002377AA">
              <w:rPr>
                <w:rFonts w:ascii="Times New Roman" w:hAnsi="Times New Roman"/>
                <w:b/>
                <w:sz w:val="24"/>
                <w:szCs w:val="24"/>
              </w:rPr>
              <w:t xml:space="preserve"> покрытием, покрытием из щебня, гравия, песка либо шлака</w:t>
            </w: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, (</w:t>
            </w:r>
            <w:proofErr w:type="gramStart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2D85" w:rsidRPr="008758D2" w:rsidTr="00C9615E">
        <w:trPr>
          <w:trHeight w:val="353"/>
        </w:trPr>
        <w:tc>
          <w:tcPr>
            <w:tcW w:w="10916" w:type="dxa"/>
            <w:gridSpan w:val="7"/>
          </w:tcPr>
          <w:p w:rsidR="00C82D85" w:rsidRPr="008758D2" w:rsidRDefault="00C82D85" w:rsidP="00C82D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. Коряки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701" w:type="dxa"/>
          </w:tcPr>
          <w:p w:rsidR="00C82D85" w:rsidRPr="001A420B" w:rsidRDefault="00B71EE0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</w:t>
            </w:r>
            <w:r w:rsidR="00D420E6" w:rsidRPr="001A420B">
              <w:rPr>
                <w:rFonts w:ascii="Times New Roman" w:hAnsi="Times New Roman"/>
              </w:rPr>
              <w:t>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Колхозная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1,</w:t>
            </w:r>
            <w:r w:rsidR="009E6B34"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1,120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E6B34">
              <w:rPr>
                <w:rFonts w:ascii="Times New Roman" w:hAnsi="Times New Roman"/>
                <w:sz w:val="28"/>
                <w:szCs w:val="28"/>
              </w:rPr>
              <w:t>,484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1701" w:type="dxa"/>
          </w:tcPr>
          <w:p w:rsidR="00C82D85" w:rsidRPr="001A420B" w:rsidRDefault="00B71EE0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2К-00</w:t>
            </w:r>
            <w:r w:rsidR="005B38A4" w:rsidRPr="001A420B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Лазо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0,152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3К-003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507C9D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 w:rsidR="00C82D85">
              <w:rPr>
                <w:rFonts w:ascii="Times New Roman" w:hAnsi="Times New Roman"/>
                <w:sz w:val="28"/>
                <w:szCs w:val="28"/>
              </w:rPr>
              <w:t>Вилкова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0,165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3К-004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 Вилкова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0,330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ул. Зелёная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0,655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006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8F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Кооперативная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007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3К-007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507C9D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  <w:r w:rsidR="00C82D85">
              <w:rPr>
                <w:rFonts w:ascii="Times New Roman" w:hAnsi="Times New Roman"/>
                <w:sz w:val="28"/>
                <w:szCs w:val="28"/>
              </w:rPr>
              <w:t xml:space="preserve"> Кооперативный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0,505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008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Первомайская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0,345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009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3К-009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507C9D" w:rsidP="00C06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="00C82D85" w:rsidRPr="008758D2">
              <w:rPr>
                <w:rFonts w:ascii="Times New Roman" w:hAnsi="Times New Roman"/>
                <w:sz w:val="28"/>
                <w:szCs w:val="28"/>
              </w:rPr>
              <w:t>оссейный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0,244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4К-010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C06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758D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758D2">
              <w:rPr>
                <w:rFonts w:ascii="Times New Roman" w:hAnsi="Times New Roman"/>
                <w:sz w:val="28"/>
                <w:szCs w:val="28"/>
              </w:rPr>
              <w:t>оветская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012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955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1,74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955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ул. Рабочая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2,139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 xml:space="preserve">014 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237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Гаванская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015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Геологов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D46EF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="00C82D8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0,994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F60757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C82D8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</w:t>
            </w:r>
            <w:r w:rsidR="00A7174C" w:rsidRPr="001A420B">
              <w:rPr>
                <w:rFonts w:ascii="Times New Roman" w:hAnsi="Times New Roman"/>
              </w:rPr>
              <w:lastRenderedPageBreak/>
              <w:t>2К-016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Дорожная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0,411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4К-017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0,093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AE4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</w:t>
            </w:r>
            <w:r w:rsidR="00C82D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4К-018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Весовая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0,284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AE4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3621" w:rsidRPr="001A420B" w:rsidRDefault="00013621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Связи д.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0,072</w:t>
            </w:r>
          </w:p>
        </w:tc>
      </w:tr>
      <w:tr w:rsidR="00C82D85" w:rsidRPr="008758D2" w:rsidTr="00C9615E">
        <w:tc>
          <w:tcPr>
            <w:tcW w:w="6238" w:type="dxa"/>
            <w:gridSpan w:val="4"/>
            <w:shd w:val="clear" w:color="auto" w:fill="auto"/>
            <w:vAlign w:val="center"/>
          </w:tcPr>
          <w:p w:rsidR="00C82D85" w:rsidRPr="00A548B4" w:rsidRDefault="00C82D85" w:rsidP="00B26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48B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A548B4" w:rsidRDefault="00C82D85" w:rsidP="00B26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48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0757">
              <w:rPr>
                <w:rFonts w:ascii="Times New Roman" w:hAnsi="Times New Roman"/>
                <w:b/>
                <w:sz w:val="28"/>
                <w:szCs w:val="28"/>
              </w:rPr>
              <w:t>6,508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2D85"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F60757">
              <w:rPr>
                <w:rFonts w:ascii="Times New Roman" w:hAnsi="Times New Roman"/>
                <w:b/>
                <w:sz w:val="28"/>
                <w:szCs w:val="28"/>
              </w:rPr>
              <w:t>734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A548B4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B4">
              <w:rPr>
                <w:rFonts w:ascii="Times New Roman" w:hAnsi="Times New Roman"/>
                <w:b/>
                <w:sz w:val="28"/>
                <w:szCs w:val="28"/>
              </w:rPr>
              <w:t>11,</w:t>
            </w:r>
            <w:r w:rsidR="00F60757">
              <w:rPr>
                <w:rFonts w:ascii="Times New Roman" w:hAnsi="Times New Roman"/>
                <w:b/>
                <w:sz w:val="28"/>
                <w:szCs w:val="28"/>
              </w:rPr>
              <w:t>774</w:t>
            </w:r>
          </w:p>
        </w:tc>
      </w:tr>
      <w:tr w:rsidR="00C82D85" w:rsidRPr="008758D2" w:rsidTr="00C9615E">
        <w:tc>
          <w:tcPr>
            <w:tcW w:w="10916" w:type="dxa"/>
            <w:gridSpan w:val="7"/>
          </w:tcPr>
          <w:p w:rsidR="00C82D85" w:rsidRPr="00A548B4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B4">
              <w:rPr>
                <w:rFonts w:ascii="Times New Roman" w:hAnsi="Times New Roman"/>
                <w:b/>
                <w:sz w:val="28"/>
                <w:szCs w:val="28"/>
              </w:rPr>
              <w:t>пос. Зелёный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A548B4" w:rsidRDefault="00013621" w:rsidP="00997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A548B4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A548B4">
              <w:rPr>
                <w:rFonts w:ascii="Times New Roman" w:hAnsi="Times New Roman"/>
                <w:sz w:val="28"/>
                <w:szCs w:val="28"/>
              </w:rPr>
              <w:t>0</w:t>
            </w:r>
            <w:r w:rsidR="000136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</w:t>
            </w:r>
            <w:r w:rsidR="00013621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A548B4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B4">
              <w:rPr>
                <w:rFonts w:ascii="Times New Roman" w:hAnsi="Times New Roman"/>
                <w:sz w:val="28"/>
                <w:szCs w:val="28"/>
              </w:rPr>
              <w:t>ул. Атласова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A548B4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B4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A548B4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A548B4" w:rsidRDefault="00C82D85" w:rsidP="00997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B4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C82D85" w:rsidRPr="008758D2" w:rsidTr="00C82D85">
        <w:trPr>
          <w:trHeight w:val="157"/>
        </w:trPr>
        <w:tc>
          <w:tcPr>
            <w:tcW w:w="567" w:type="dxa"/>
            <w:shd w:val="clear" w:color="auto" w:fill="auto"/>
            <w:vAlign w:val="center"/>
          </w:tcPr>
          <w:p w:rsidR="00C82D85" w:rsidRPr="008758D2" w:rsidRDefault="00013621" w:rsidP="00370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370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</w:t>
            </w:r>
            <w:r w:rsidR="00C82D85">
              <w:rPr>
                <w:rFonts w:ascii="Times New Roman" w:hAnsi="Times New Roman"/>
                <w:sz w:val="28"/>
                <w:szCs w:val="28"/>
              </w:rPr>
              <w:t>2</w:t>
            </w:r>
            <w:r w:rsidR="00013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3К-02</w:t>
            </w:r>
            <w:r w:rsidR="0001362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Пограничная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Мирная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0,553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>
              <w:rPr>
                <w:rFonts w:ascii="Times New Roman" w:hAnsi="Times New Roman"/>
              </w:rPr>
              <w:t xml:space="preserve"> 3К-023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912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Солнечная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3К-02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Зелёная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0,664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01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0,247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01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4К-026</w:t>
            </w:r>
          </w:p>
        </w:tc>
        <w:tc>
          <w:tcPr>
            <w:tcW w:w="1701" w:type="dxa"/>
          </w:tcPr>
          <w:p w:rsidR="00013621" w:rsidRPr="001A420B" w:rsidRDefault="00013621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Тундровая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0,196</w:t>
            </w:r>
          </w:p>
        </w:tc>
      </w:tr>
      <w:tr w:rsidR="00013621" w:rsidRPr="008758D2" w:rsidTr="00C9615E">
        <w:tc>
          <w:tcPr>
            <w:tcW w:w="6238" w:type="dxa"/>
            <w:gridSpan w:val="4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2,88</w:t>
            </w:r>
          </w:p>
        </w:tc>
      </w:tr>
      <w:tr w:rsidR="00013621" w:rsidRPr="008758D2" w:rsidTr="00C9615E">
        <w:tc>
          <w:tcPr>
            <w:tcW w:w="10916" w:type="dxa"/>
            <w:gridSpan w:val="7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758D2">
              <w:rPr>
                <w:rFonts w:ascii="Times New Roman" w:hAnsi="Times New Roman"/>
                <w:b/>
                <w:sz w:val="28"/>
                <w:szCs w:val="28"/>
              </w:rPr>
              <w:t xml:space="preserve">  Северные Коряки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01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Дачная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0,688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0,688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3К-028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Кирова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0,603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0,603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Ключевская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0,403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Свободная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0,530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Южная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0,590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Набережная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0,461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3К-033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Авачинская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0,543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Бер</w:t>
            </w:r>
            <w:r>
              <w:rPr>
                <w:rFonts w:ascii="Times New Roman" w:hAnsi="Times New Roman"/>
                <w:sz w:val="28"/>
                <w:szCs w:val="28"/>
              </w:rPr>
              <w:t>инга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3К-036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Ягодная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0,18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0,18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Восточная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Быстрая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Корякская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4К-040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Северный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4К-041</w:t>
            </w:r>
          </w:p>
        </w:tc>
        <w:tc>
          <w:tcPr>
            <w:tcW w:w="1701" w:type="dxa"/>
          </w:tcPr>
          <w:p w:rsidR="00013621" w:rsidRPr="001A420B" w:rsidRDefault="00013621" w:rsidP="00B26C8B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Грибная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0,376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4К-042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Заречная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0,093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4К-043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Лесорубов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0,646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4К-044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4К-045</w:t>
            </w:r>
          </w:p>
        </w:tc>
        <w:tc>
          <w:tcPr>
            <w:tcW w:w="1701" w:type="dxa"/>
          </w:tcPr>
          <w:p w:rsidR="00013621" w:rsidRPr="001A420B" w:rsidRDefault="00013621" w:rsidP="00B26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30-207 ОП МП 4К-045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</w:tr>
      <w:tr w:rsidR="00013621" w:rsidRPr="008758D2" w:rsidTr="00C9615E">
        <w:tc>
          <w:tcPr>
            <w:tcW w:w="6238" w:type="dxa"/>
            <w:gridSpan w:val="4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7,116</w:t>
            </w:r>
          </w:p>
        </w:tc>
      </w:tr>
      <w:tr w:rsidR="00013621" w:rsidRPr="008758D2" w:rsidTr="00C9615E">
        <w:tc>
          <w:tcPr>
            <w:tcW w:w="6238" w:type="dxa"/>
            <w:gridSpan w:val="4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F60757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 w:rsidR="00F60757">
              <w:rPr>
                <w:rFonts w:ascii="Times New Roman" w:hAnsi="Times New Roman"/>
                <w:b/>
                <w:sz w:val="28"/>
                <w:szCs w:val="28"/>
              </w:rPr>
              <w:t>434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</w:t>
            </w:r>
            <w:r w:rsidR="00F60757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</w:tbl>
    <w:p w:rsidR="00C329B4" w:rsidRPr="008758D2" w:rsidRDefault="00C329B4" w:rsidP="00C329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B4" w:rsidRPr="008758D2" w:rsidRDefault="00C329B4" w:rsidP="00C329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29B4" w:rsidRPr="008758D2" w:rsidRDefault="00C329B4" w:rsidP="00C329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9B4" w:rsidRPr="008758D2" w:rsidRDefault="00C329B4" w:rsidP="00C329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D72C8" w:rsidRDefault="008D72C8">
      <w:pPr>
        <w:rPr>
          <w:rFonts w:ascii="Times New Roman" w:hAnsi="Times New Roman" w:cs="Times New Roman"/>
          <w:sz w:val="28"/>
          <w:szCs w:val="28"/>
        </w:rPr>
      </w:pPr>
    </w:p>
    <w:sectPr w:rsidR="008D72C8" w:rsidSect="00ED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F5" w:rsidRDefault="00EB10F5" w:rsidP="00A6139E">
      <w:pPr>
        <w:spacing w:after="0" w:line="240" w:lineRule="auto"/>
      </w:pPr>
      <w:r>
        <w:separator/>
      </w:r>
    </w:p>
  </w:endnote>
  <w:endnote w:type="continuationSeparator" w:id="0">
    <w:p w:rsidR="00EB10F5" w:rsidRDefault="00EB10F5" w:rsidP="00A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F5" w:rsidRDefault="00EB10F5" w:rsidP="00A6139E">
      <w:pPr>
        <w:spacing w:after="0" w:line="240" w:lineRule="auto"/>
      </w:pPr>
      <w:r>
        <w:separator/>
      </w:r>
    </w:p>
  </w:footnote>
  <w:footnote w:type="continuationSeparator" w:id="0">
    <w:p w:rsidR="00EB10F5" w:rsidRDefault="00EB10F5" w:rsidP="00A6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63AFC"/>
    <w:lvl w:ilvl="0">
      <w:numFmt w:val="bullet"/>
      <w:lvlText w:val="*"/>
      <w:lvlJc w:val="left"/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000F"/>
    <w:multiLevelType w:val="multilevel"/>
    <w:tmpl w:val="F5A44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71EB7"/>
    <w:multiLevelType w:val="multilevel"/>
    <w:tmpl w:val="F40E5C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499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9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9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9" w:hanging="1440"/>
      </w:pPr>
      <w:rPr>
        <w:rFonts w:hint="default"/>
      </w:rPr>
    </w:lvl>
  </w:abstractNum>
  <w:abstractNum w:abstractNumId="5">
    <w:nsid w:val="65FC4D2A"/>
    <w:multiLevelType w:val="multilevel"/>
    <w:tmpl w:val="2C8E9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1A04714"/>
    <w:multiLevelType w:val="hybridMultilevel"/>
    <w:tmpl w:val="20EA14FE"/>
    <w:lvl w:ilvl="0" w:tplc="253AA018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639"/>
    <w:rsid w:val="00013621"/>
    <w:rsid w:val="0001373E"/>
    <w:rsid w:val="0001494C"/>
    <w:rsid w:val="000312C7"/>
    <w:rsid w:val="0006328D"/>
    <w:rsid w:val="000A3FD2"/>
    <w:rsid w:val="000A705B"/>
    <w:rsid w:val="000C48F1"/>
    <w:rsid w:val="000D1F7D"/>
    <w:rsid w:val="00101CC7"/>
    <w:rsid w:val="001211A4"/>
    <w:rsid w:val="00157971"/>
    <w:rsid w:val="00165CEB"/>
    <w:rsid w:val="001770D1"/>
    <w:rsid w:val="00185379"/>
    <w:rsid w:val="001A420B"/>
    <w:rsid w:val="001E105C"/>
    <w:rsid w:val="002047FA"/>
    <w:rsid w:val="0021278B"/>
    <w:rsid w:val="002137A9"/>
    <w:rsid w:val="00222665"/>
    <w:rsid w:val="00223514"/>
    <w:rsid w:val="002377AA"/>
    <w:rsid w:val="002378E0"/>
    <w:rsid w:val="00256234"/>
    <w:rsid w:val="0026516D"/>
    <w:rsid w:val="002A0981"/>
    <w:rsid w:val="002D34DA"/>
    <w:rsid w:val="002E03EC"/>
    <w:rsid w:val="002E4E69"/>
    <w:rsid w:val="00370F0D"/>
    <w:rsid w:val="00385E61"/>
    <w:rsid w:val="003C29D5"/>
    <w:rsid w:val="003C2AF1"/>
    <w:rsid w:val="003C4990"/>
    <w:rsid w:val="003C6866"/>
    <w:rsid w:val="003D4D30"/>
    <w:rsid w:val="003E4A3A"/>
    <w:rsid w:val="00400CC3"/>
    <w:rsid w:val="004208A4"/>
    <w:rsid w:val="00421A4B"/>
    <w:rsid w:val="00421B79"/>
    <w:rsid w:val="004333A5"/>
    <w:rsid w:val="00461780"/>
    <w:rsid w:val="0046319A"/>
    <w:rsid w:val="00485797"/>
    <w:rsid w:val="004D0ACF"/>
    <w:rsid w:val="004E0426"/>
    <w:rsid w:val="004F738D"/>
    <w:rsid w:val="00507C9D"/>
    <w:rsid w:val="00516BA8"/>
    <w:rsid w:val="00527E51"/>
    <w:rsid w:val="0054092C"/>
    <w:rsid w:val="00573C94"/>
    <w:rsid w:val="005742AF"/>
    <w:rsid w:val="00581EED"/>
    <w:rsid w:val="00584B6B"/>
    <w:rsid w:val="005B38A4"/>
    <w:rsid w:val="005C17CA"/>
    <w:rsid w:val="005E5FD2"/>
    <w:rsid w:val="005E6C0E"/>
    <w:rsid w:val="00606271"/>
    <w:rsid w:val="00670692"/>
    <w:rsid w:val="0068787C"/>
    <w:rsid w:val="006A5438"/>
    <w:rsid w:val="006F0FE9"/>
    <w:rsid w:val="006F2336"/>
    <w:rsid w:val="00713334"/>
    <w:rsid w:val="00715CBB"/>
    <w:rsid w:val="00754F43"/>
    <w:rsid w:val="00756D5C"/>
    <w:rsid w:val="0078233B"/>
    <w:rsid w:val="007A05DF"/>
    <w:rsid w:val="007C6BB2"/>
    <w:rsid w:val="007E212A"/>
    <w:rsid w:val="008245D7"/>
    <w:rsid w:val="00876AFB"/>
    <w:rsid w:val="008847F8"/>
    <w:rsid w:val="008C3BB4"/>
    <w:rsid w:val="008D56D0"/>
    <w:rsid w:val="008D72C8"/>
    <w:rsid w:val="008F1592"/>
    <w:rsid w:val="008F3014"/>
    <w:rsid w:val="009031BE"/>
    <w:rsid w:val="00912256"/>
    <w:rsid w:val="00947598"/>
    <w:rsid w:val="009556DA"/>
    <w:rsid w:val="009811B3"/>
    <w:rsid w:val="009978EA"/>
    <w:rsid w:val="009E6B34"/>
    <w:rsid w:val="009F60EA"/>
    <w:rsid w:val="009F752C"/>
    <w:rsid w:val="00A13B64"/>
    <w:rsid w:val="00A217A1"/>
    <w:rsid w:val="00A2202F"/>
    <w:rsid w:val="00A22876"/>
    <w:rsid w:val="00A5207E"/>
    <w:rsid w:val="00A548B4"/>
    <w:rsid w:val="00A6139E"/>
    <w:rsid w:val="00A70DE2"/>
    <w:rsid w:val="00A7174C"/>
    <w:rsid w:val="00A87A85"/>
    <w:rsid w:val="00AA20DD"/>
    <w:rsid w:val="00AE0948"/>
    <w:rsid w:val="00AE350B"/>
    <w:rsid w:val="00AE4546"/>
    <w:rsid w:val="00B26C8B"/>
    <w:rsid w:val="00B3113A"/>
    <w:rsid w:val="00B44A80"/>
    <w:rsid w:val="00B4571C"/>
    <w:rsid w:val="00B6104C"/>
    <w:rsid w:val="00B66B1B"/>
    <w:rsid w:val="00B71EE0"/>
    <w:rsid w:val="00B77473"/>
    <w:rsid w:val="00B9633B"/>
    <w:rsid w:val="00BB51AE"/>
    <w:rsid w:val="00BC6BF0"/>
    <w:rsid w:val="00BE1326"/>
    <w:rsid w:val="00C0545C"/>
    <w:rsid w:val="00C06623"/>
    <w:rsid w:val="00C07691"/>
    <w:rsid w:val="00C121CF"/>
    <w:rsid w:val="00C22858"/>
    <w:rsid w:val="00C329B4"/>
    <w:rsid w:val="00C37131"/>
    <w:rsid w:val="00C82D85"/>
    <w:rsid w:val="00C9615E"/>
    <w:rsid w:val="00CD3FFE"/>
    <w:rsid w:val="00CF7FAC"/>
    <w:rsid w:val="00D039D6"/>
    <w:rsid w:val="00D116EB"/>
    <w:rsid w:val="00D21956"/>
    <w:rsid w:val="00D4017E"/>
    <w:rsid w:val="00D420E6"/>
    <w:rsid w:val="00D46EF1"/>
    <w:rsid w:val="00D55E83"/>
    <w:rsid w:val="00D9704D"/>
    <w:rsid w:val="00DB3639"/>
    <w:rsid w:val="00E2088A"/>
    <w:rsid w:val="00E21435"/>
    <w:rsid w:val="00E41DD5"/>
    <w:rsid w:val="00E42743"/>
    <w:rsid w:val="00E63286"/>
    <w:rsid w:val="00E839E8"/>
    <w:rsid w:val="00E92F36"/>
    <w:rsid w:val="00EB10F5"/>
    <w:rsid w:val="00ED6465"/>
    <w:rsid w:val="00EF75C5"/>
    <w:rsid w:val="00F210F7"/>
    <w:rsid w:val="00F60757"/>
    <w:rsid w:val="00F612DF"/>
    <w:rsid w:val="00F644E9"/>
    <w:rsid w:val="00F7510E"/>
    <w:rsid w:val="00FB202C"/>
    <w:rsid w:val="00FB5E7A"/>
    <w:rsid w:val="00FC19D4"/>
    <w:rsid w:val="00FF20C6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8D"/>
  </w:style>
  <w:style w:type="paragraph" w:styleId="10">
    <w:name w:val="heading 1"/>
    <w:basedOn w:val="a"/>
    <w:link w:val="11"/>
    <w:uiPriority w:val="9"/>
    <w:qFormat/>
    <w:rsid w:val="00FF2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9"/>
    <w:pPr>
      <w:ind w:left="720"/>
      <w:contextualSpacing/>
    </w:pPr>
  </w:style>
  <w:style w:type="paragraph" w:customStyle="1" w:styleId="1">
    <w:name w:val="з1"/>
    <w:basedOn w:val="a"/>
    <w:rsid w:val="00715CBB"/>
    <w:pPr>
      <w:numPr>
        <w:numId w:val="2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715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715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E6C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12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38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FF2B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footer"/>
    <w:basedOn w:val="a"/>
    <w:link w:val="aa"/>
    <w:uiPriority w:val="99"/>
    <w:semiHidden/>
    <w:unhideWhenUsed/>
    <w:rsid w:val="00A6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1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9"/>
    <w:pPr>
      <w:ind w:left="720"/>
      <w:contextualSpacing/>
    </w:pPr>
  </w:style>
  <w:style w:type="paragraph" w:customStyle="1" w:styleId="1">
    <w:name w:val="з1"/>
    <w:basedOn w:val="a"/>
    <w:rsid w:val="00715CBB"/>
    <w:pPr>
      <w:numPr>
        <w:numId w:val="2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715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715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E6C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12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38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ABA80-4449-4F54-96F3-7E860E9B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2019-09-10T03:18:00Z</cp:lastPrinted>
  <dcterms:created xsi:type="dcterms:W3CDTF">2019-09-11T05:33:00Z</dcterms:created>
  <dcterms:modified xsi:type="dcterms:W3CDTF">2019-09-11T05:33:00Z</dcterms:modified>
</cp:coreProperties>
</file>