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E" w:rsidRDefault="00B54B16" w:rsidP="00C07410">
      <w:pPr>
        <w:tabs>
          <w:tab w:val="left" w:pos="735"/>
          <w:tab w:val="left" w:pos="945"/>
        </w:tabs>
        <w:contextualSpacing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ИЗВЕЩЕНИЕ </w:t>
      </w:r>
      <w:r w:rsidR="00C727EE">
        <w:rPr>
          <w:spacing w:val="2"/>
          <w:sz w:val="26"/>
          <w:szCs w:val="26"/>
        </w:rPr>
        <w:t>О</w:t>
      </w:r>
      <w:r w:rsidR="00364C96">
        <w:rPr>
          <w:spacing w:val="2"/>
          <w:sz w:val="26"/>
          <w:szCs w:val="26"/>
        </w:rPr>
        <w:t xml:space="preserve"> ПРОВЕДЕНИИ</w:t>
      </w:r>
      <w:r w:rsidR="00F1312B">
        <w:rPr>
          <w:spacing w:val="2"/>
          <w:sz w:val="26"/>
          <w:szCs w:val="26"/>
        </w:rPr>
        <w:t xml:space="preserve"> </w:t>
      </w:r>
    </w:p>
    <w:p w:rsidR="00B54B16" w:rsidRDefault="00B54B16" w:rsidP="00C07410">
      <w:pPr>
        <w:tabs>
          <w:tab w:val="left" w:pos="735"/>
          <w:tab w:val="left" w:pos="945"/>
        </w:tabs>
        <w:contextualSpacing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  <w:r w:rsidR="00686B2F">
        <w:rPr>
          <w:spacing w:val="2"/>
          <w:sz w:val="26"/>
          <w:szCs w:val="26"/>
        </w:rPr>
        <w:t>ОБЩЕСТВЕННОГО ОБСУЖДЕНИЯ ТЕРРИТОРИЙ</w:t>
      </w:r>
      <w:r w:rsidR="005B483E">
        <w:rPr>
          <w:spacing w:val="2"/>
          <w:sz w:val="26"/>
          <w:szCs w:val="26"/>
        </w:rPr>
        <w:t xml:space="preserve"> ОБЩЕГО ПОЛЬЗОВАНИЯ</w:t>
      </w:r>
      <w:r w:rsidR="00686B2F">
        <w:rPr>
          <w:spacing w:val="2"/>
          <w:sz w:val="26"/>
          <w:szCs w:val="26"/>
        </w:rPr>
        <w:t xml:space="preserve"> КОЗЫРЕВСКОГО СЕЛЬСКОГО ПОСЕЛЕНИЯ</w:t>
      </w:r>
      <w:r w:rsidR="00007F60">
        <w:rPr>
          <w:spacing w:val="2"/>
          <w:sz w:val="26"/>
          <w:szCs w:val="26"/>
        </w:rPr>
        <w:t>, ПОДЛЕЖАЩИХ БЛАГОУСТРОЙСТВУ</w:t>
      </w:r>
    </w:p>
    <w:p w:rsidR="00364C96" w:rsidRPr="00364C96" w:rsidRDefault="00364C96" w:rsidP="00C07410">
      <w:pPr>
        <w:spacing w:before="100" w:beforeAutospacing="1" w:after="100" w:afterAutospacing="1"/>
        <w:contextualSpacing/>
        <w:jc w:val="center"/>
      </w:pPr>
      <w:r w:rsidRPr="00364C96">
        <w:t>Настоящим извещаем о проведении общественного обсуждения Перечня общественных территорий</w:t>
      </w:r>
      <w:r w:rsidR="001656BF">
        <w:t xml:space="preserve">, подлежащих благоустройству,  для вынесения на голосование, </w:t>
      </w:r>
      <w:r w:rsidRPr="00364C96">
        <w:t xml:space="preserve">в соответствии с муниципальной программой «Формирование современной городской среды </w:t>
      </w:r>
      <w:r>
        <w:t>в Козыревском сельском поселении</w:t>
      </w:r>
      <w:r w:rsidRPr="00364C96">
        <w:t xml:space="preserve"> на 2018-2022 годы»</w:t>
      </w:r>
    </w:p>
    <w:p w:rsidR="00364C96" w:rsidRPr="00364C96" w:rsidRDefault="00364C96" w:rsidP="00C07410">
      <w:pPr>
        <w:spacing w:before="100" w:beforeAutospacing="1" w:after="100" w:afterAutospacing="1"/>
        <w:contextualSpacing/>
        <w:jc w:val="center"/>
      </w:pPr>
      <w:r w:rsidRPr="00364C96">
        <w:rPr>
          <w:b/>
          <w:bCs/>
        </w:rPr>
        <w:t>Перечень общественных территорий</w:t>
      </w:r>
    </w:p>
    <w:p w:rsidR="000F34D3" w:rsidRDefault="00364C96" w:rsidP="000F34D3">
      <w:pPr>
        <w:spacing w:before="100" w:beforeAutospacing="1" w:after="100" w:afterAutospacing="1"/>
        <w:contextualSpacing/>
      </w:pPr>
      <w:r w:rsidRPr="00364C96">
        <w:t xml:space="preserve">1. </w:t>
      </w:r>
      <w:r w:rsidR="001656BF">
        <w:t>С</w:t>
      </w:r>
      <w:r>
        <w:t xml:space="preserve">квер п. Козыревск, ул. </w:t>
      </w:r>
      <w:proofErr w:type="gramStart"/>
      <w:r>
        <w:t>Ленинская</w:t>
      </w:r>
      <w:proofErr w:type="gramEnd"/>
      <w:r>
        <w:t>, 52</w:t>
      </w:r>
      <w:r w:rsidR="000F34D3">
        <w:t>.</w:t>
      </w:r>
    </w:p>
    <w:p w:rsidR="00364C96" w:rsidRPr="00364C96" w:rsidRDefault="00364C96" w:rsidP="000F34D3">
      <w:pPr>
        <w:spacing w:before="100" w:beforeAutospacing="1" w:after="100" w:afterAutospacing="1"/>
        <w:contextualSpacing/>
      </w:pPr>
      <w:r w:rsidRPr="00364C96">
        <w:t xml:space="preserve">2. </w:t>
      </w:r>
      <w:proofErr w:type="gramStart"/>
      <w:r>
        <w:t>Улично-дорожная сеть п. Козыревск, с. Майское (включает в себя улицы, переулки, в п. Козыревск и с. Майское, в том числе элементы улично-дорожной сети-тротуары, остановочные пункты, ограждения, улично</w:t>
      </w:r>
      <w:bookmarkStart w:id="0" w:name="_GoBack"/>
      <w:bookmarkEnd w:id="0"/>
      <w:r>
        <w:t>е освещение).</w:t>
      </w:r>
      <w:proofErr w:type="gramEnd"/>
    </w:p>
    <w:p w:rsidR="00364C96" w:rsidRDefault="00364C96" w:rsidP="000F34D3">
      <w:pPr>
        <w:spacing w:before="100" w:beforeAutospacing="1" w:after="100" w:afterAutospacing="1"/>
        <w:contextualSpacing/>
      </w:pPr>
      <w:r w:rsidRPr="00364C96">
        <w:t xml:space="preserve">3. </w:t>
      </w:r>
      <w:r w:rsidR="005B483E">
        <w:t>Набережная (б</w:t>
      </w:r>
      <w:r w:rsidR="001656BF">
        <w:t>ерег р. Камчатка в районе Поселкового досугового центра</w:t>
      </w:r>
      <w:r w:rsidR="005B483E">
        <w:t>)</w:t>
      </w:r>
      <w:r w:rsidR="001656BF">
        <w:t>.</w:t>
      </w:r>
    </w:p>
    <w:p w:rsidR="001656BF" w:rsidRPr="00364C96" w:rsidRDefault="001656BF" w:rsidP="000F34D3">
      <w:pPr>
        <w:spacing w:before="100" w:beforeAutospacing="1" w:after="100" w:afterAutospacing="1"/>
        <w:contextualSpacing/>
      </w:pPr>
      <w:r>
        <w:t xml:space="preserve">4. </w:t>
      </w:r>
      <w:r w:rsidR="005B483E">
        <w:t>Уличная п</w:t>
      </w:r>
      <w:r>
        <w:t>лощадь возле ПДЦ «Ракета»</w:t>
      </w:r>
    </w:p>
    <w:p w:rsidR="00364C96" w:rsidRPr="00364C96" w:rsidRDefault="00364C96" w:rsidP="000F34D3">
      <w:pPr>
        <w:spacing w:before="100" w:beforeAutospacing="1" w:after="100" w:afterAutospacing="1"/>
        <w:contextualSpacing/>
      </w:pPr>
      <w:r w:rsidRPr="00364C96">
        <w:rPr>
          <w:b/>
          <w:bCs/>
        </w:rPr>
        <w:t xml:space="preserve">Сроки приема предложений: </w:t>
      </w:r>
      <w:r w:rsidR="005B483E">
        <w:t>с «29</w:t>
      </w:r>
      <w:r w:rsidRPr="00364C96">
        <w:t>» января</w:t>
      </w:r>
      <w:r w:rsidR="005B483E">
        <w:t xml:space="preserve"> 2018 по «01</w:t>
      </w:r>
      <w:r w:rsidRPr="00364C96">
        <w:t xml:space="preserve">» </w:t>
      </w:r>
      <w:r w:rsidR="005B483E">
        <w:t xml:space="preserve">марта </w:t>
      </w:r>
      <w:r w:rsidRPr="00364C96">
        <w:t>2018 года (включительно).</w:t>
      </w:r>
    </w:p>
    <w:p w:rsidR="00570DD6" w:rsidRPr="005B483E" w:rsidRDefault="005B483E" w:rsidP="000F34D3">
      <w:pPr>
        <w:tabs>
          <w:tab w:val="left" w:pos="735"/>
          <w:tab w:val="left" w:pos="945"/>
        </w:tabs>
        <w:contextualSpacing/>
        <w:jc w:val="both"/>
        <w:rPr>
          <w:spacing w:val="2"/>
        </w:rPr>
      </w:pPr>
      <w:r w:rsidRPr="005B483E">
        <w:rPr>
          <w:spacing w:val="2"/>
        </w:rPr>
        <w:t xml:space="preserve">5.Организатор общественного обсуждения </w:t>
      </w:r>
      <w:r w:rsidR="00570DD6" w:rsidRPr="005B483E">
        <w:rPr>
          <w:spacing w:val="2"/>
        </w:rPr>
        <w:t xml:space="preserve">Администрация Козыревского сельского поселения </w:t>
      </w:r>
      <w:proofErr w:type="spellStart"/>
      <w:r w:rsidR="00570DD6" w:rsidRPr="005B483E">
        <w:rPr>
          <w:spacing w:val="2"/>
        </w:rPr>
        <w:t>Усть</w:t>
      </w:r>
      <w:proofErr w:type="spellEnd"/>
      <w:r w:rsidR="00570DD6" w:rsidRPr="005B483E">
        <w:rPr>
          <w:spacing w:val="2"/>
        </w:rPr>
        <w:t>-Камчатского муниципального района Камчатского края, 684405 п. Козыревск, ул. Ленинская, 6а</w:t>
      </w:r>
    </w:p>
    <w:p w:rsidR="00C470E5" w:rsidRPr="005B483E" w:rsidRDefault="005B483E" w:rsidP="000F34D3">
      <w:pPr>
        <w:tabs>
          <w:tab w:val="left" w:pos="735"/>
          <w:tab w:val="left" w:pos="945"/>
        </w:tabs>
        <w:contextualSpacing/>
        <w:jc w:val="both"/>
        <w:rPr>
          <w:spacing w:val="2"/>
        </w:rPr>
      </w:pPr>
      <w:r w:rsidRPr="005B483E">
        <w:rPr>
          <w:spacing w:val="2"/>
        </w:rPr>
        <w:t>6.</w:t>
      </w:r>
      <w:r w:rsidR="00C470E5" w:rsidRPr="005B483E">
        <w:rPr>
          <w:spacing w:val="2"/>
        </w:rPr>
        <w:t xml:space="preserve">Размещение информации: на официальном сайте Правительства Камчатского края, раздел Местное самоуправление, </w:t>
      </w:r>
      <w:proofErr w:type="spellStart"/>
      <w:r w:rsidR="00C470E5" w:rsidRPr="005B483E">
        <w:rPr>
          <w:spacing w:val="2"/>
        </w:rPr>
        <w:t>Козыревское</w:t>
      </w:r>
      <w:proofErr w:type="spellEnd"/>
      <w:r w:rsidR="00C470E5" w:rsidRPr="005B483E">
        <w:rPr>
          <w:spacing w:val="2"/>
        </w:rPr>
        <w:t xml:space="preserve"> сельское поселение, деятельность администрации, Благоустройство.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center"/>
        <w:rPr>
          <w:b/>
          <w:spacing w:val="2"/>
          <w:sz w:val="26"/>
          <w:szCs w:val="26"/>
        </w:rPr>
      </w:pPr>
      <w:r w:rsidRPr="00C07410">
        <w:rPr>
          <w:b/>
          <w:spacing w:val="2"/>
          <w:sz w:val="26"/>
          <w:szCs w:val="26"/>
        </w:rPr>
        <w:t xml:space="preserve">Порядок направления предложений </w:t>
      </w:r>
    </w:p>
    <w:p w:rsidR="00B54B16" w:rsidRPr="00C07410" w:rsidRDefault="000F34D3" w:rsidP="00B54B16">
      <w:pPr>
        <w:tabs>
          <w:tab w:val="left" w:pos="735"/>
          <w:tab w:val="left" w:pos="945"/>
        </w:tabs>
        <w:jc w:val="both"/>
      </w:pPr>
      <w:r w:rsidRPr="00C07410">
        <w:t>Предложения</w:t>
      </w:r>
      <w:r w:rsidR="00B54B16" w:rsidRPr="00C07410">
        <w:t xml:space="preserve"> от участников общественного обсуждения проекта принимаются </w:t>
      </w:r>
      <w:r w:rsidR="00840129" w:rsidRPr="00C07410">
        <w:t>с 29.01.2018 по 01.03</w:t>
      </w:r>
      <w:r w:rsidR="00570DD6" w:rsidRPr="00C07410">
        <w:t>.2018</w:t>
      </w:r>
      <w:r w:rsidR="00B54B16" w:rsidRPr="00C07410">
        <w:t xml:space="preserve"> года. Предложения в письменной форме принимаются администрацией Козыревского сельского посел</w:t>
      </w:r>
      <w:r w:rsidRPr="00C07410">
        <w:t>ения в рабочие дни с 09.00 до 18</w:t>
      </w:r>
      <w:r w:rsidR="00B54B16" w:rsidRPr="00C07410">
        <w:t>.00</w:t>
      </w:r>
      <w:r w:rsidRPr="00C07410">
        <w:t xml:space="preserve"> (обед с 13.00 до 14.00), пятница до 13.00, выходной суббота и воскресенье, </w:t>
      </w:r>
      <w:r w:rsidR="00B54B16" w:rsidRPr="00C07410">
        <w:t xml:space="preserve"> по адресу: 684405, Камчатский край, </w:t>
      </w:r>
      <w:proofErr w:type="spellStart"/>
      <w:r w:rsidR="00B54B16" w:rsidRPr="00C07410">
        <w:t>Усть</w:t>
      </w:r>
      <w:proofErr w:type="spellEnd"/>
      <w:r w:rsidR="00B54B16" w:rsidRPr="00C07410">
        <w:t xml:space="preserve">-Камчатский район, п. Козыревск, ул. Ленинская, 6а, 2 этаж. Предложение регистрируются в журнале входящих документов в порядке делопроизводства в момент поступления. В форме электронного обращения предложения направляются в любое время по </w:t>
      </w:r>
      <w:r w:rsidR="00B54B16" w:rsidRPr="00C07410">
        <w:rPr>
          <w:lang w:val="en-US"/>
        </w:rPr>
        <w:t>e</w:t>
      </w:r>
      <w:r w:rsidR="00B54B16" w:rsidRPr="00C07410">
        <w:t>-</w:t>
      </w:r>
      <w:r w:rsidR="00B54B16" w:rsidRPr="00C07410">
        <w:rPr>
          <w:lang w:val="en-US"/>
        </w:rPr>
        <w:t>mail</w:t>
      </w:r>
      <w:r w:rsidR="00B54B16" w:rsidRPr="00C07410">
        <w:t xml:space="preserve">: </w:t>
      </w:r>
      <w:hyperlink r:id="rId6" w:history="1">
        <w:r w:rsidR="00B54B16" w:rsidRPr="00C07410">
          <w:rPr>
            <w:rStyle w:val="a3"/>
            <w:lang w:val="en-US"/>
          </w:rPr>
          <w:t>kzr</w:t>
        </w:r>
        <w:r w:rsidR="00B54B16" w:rsidRPr="00C07410">
          <w:rPr>
            <w:rStyle w:val="a3"/>
          </w:rPr>
          <w:t>_</w:t>
        </w:r>
        <w:r w:rsidR="00B54B16" w:rsidRPr="00C07410">
          <w:rPr>
            <w:rStyle w:val="a3"/>
            <w:lang w:val="en-US"/>
          </w:rPr>
          <w:t>sp</w:t>
        </w:r>
        <w:r w:rsidR="00B54B16" w:rsidRPr="00C07410">
          <w:rPr>
            <w:rStyle w:val="a3"/>
          </w:rPr>
          <w:t>@</w:t>
        </w:r>
        <w:r w:rsidR="00B54B16" w:rsidRPr="00C07410">
          <w:rPr>
            <w:rStyle w:val="a3"/>
            <w:lang w:val="en-US"/>
          </w:rPr>
          <w:t>mail</w:t>
        </w:r>
        <w:r w:rsidR="00B54B16" w:rsidRPr="00C07410">
          <w:rPr>
            <w:rStyle w:val="a3"/>
          </w:rPr>
          <w:t>.</w:t>
        </w:r>
        <w:r w:rsidR="00B54B16" w:rsidRPr="00C07410">
          <w:rPr>
            <w:rStyle w:val="a3"/>
            <w:lang w:val="en-US"/>
          </w:rPr>
          <w:t>ru</w:t>
        </w:r>
      </w:hyperlink>
      <w:r w:rsidR="00B54B16" w:rsidRPr="00C07410">
        <w:t xml:space="preserve">, </w:t>
      </w:r>
      <w:hyperlink r:id="rId7" w:history="1">
        <w:r w:rsidR="00B54B16" w:rsidRPr="00C07410">
          <w:rPr>
            <w:rStyle w:val="a3"/>
            <w:lang w:val="en-US"/>
          </w:rPr>
          <w:t>kzrev</w:t>
        </w:r>
        <w:r w:rsidR="00B54B16" w:rsidRPr="00C07410">
          <w:rPr>
            <w:rStyle w:val="a3"/>
          </w:rPr>
          <w:t>-</w:t>
        </w:r>
        <w:r w:rsidR="00B54B16" w:rsidRPr="00C07410">
          <w:rPr>
            <w:rStyle w:val="a3"/>
            <w:lang w:val="en-US"/>
          </w:rPr>
          <w:t>sp</w:t>
        </w:r>
        <w:r w:rsidR="00B54B16" w:rsidRPr="00C07410">
          <w:rPr>
            <w:rStyle w:val="a3"/>
          </w:rPr>
          <w:t>@</w:t>
        </w:r>
        <w:r w:rsidR="00B54B16" w:rsidRPr="00C07410">
          <w:rPr>
            <w:rStyle w:val="a3"/>
            <w:lang w:val="en-US"/>
          </w:rPr>
          <w:t>yandex</w:t>
        </w:r>
        <w:r w:rsidR="00B54B16" w:rsidRPr="00C07410">
          <w:rPr>
            <w:rStyle w:val="a3"/>
          </w:rPr>
          <w:t>.</w:t>
        </w:r>
        <w:proofErr w:type="spellStart"/>
        <w:r w:rsidR="00B54B16" w:rsidRPr="00C07410">
          <w:rPr>
            <w:rStyle w:val="a3"/>
            <w:lang w:val="en-US"/>
          </w:rPr>
          <w:t>ru</w:t>
        </w:r>
        <w:proofErr w:type="spellEnd"/>
      </w:hyperlink>
      <w:r w:rsidR="00B54B16" w:rsidRPr="00C07410">
        <w:t>., регистрируются в течени</w:t>
      </w:r>
      <w:proofErr w:type="gramStart"/>
      <w:r w:rsidR="00B54B16" w:rsidRPr="00C07410">
        <w:t>и</w:t>
      </w:r>
      <w:proofErr w:type="gramEnd"/>
      <w:r w:rsidR="00B54B16" w:rsidRPr="00C07410">
        <w:t xml:space="preserve"> рабочего дня в журнале входящих документов в порядке делопроизводства.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</w:pPr>
      <w:r w:rsidRPr="00C07410">
        <w:t>Телефоны для справок, консульта</w:t>
      </w:r>
      <w:r w:rsidR="00840129" w:rsidRPr="00C07410">
        <w:t>ций 8-41534-40002, 8-41534-23026</w:t>
      </w:r>
      <w:r w:rsidRPr="00C07410">
        <w:t>, факс 8-41534-23081.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</w:pPr>
      <w:r w:rsidRPr="00C07410">
        <w:t>При направлении замечаний и предложений к проекту документа участники общественного обсуждения указывают: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</w:pPr>
      <w:r w:rsidRPr="00C07410">
        <w:t>-граждане - фамилию, имя, отчество (при наличии), контактные данные;</w:t>
      </w:r>
    </w:p>
    <w:p w:rsidR="00840129" w:rsidRPr="00C07410" w:rsidRDefault="00B54B16" w:rsidP="00B54B16">
      <w:pPr>
        <w:tabs>
          <w:tab w:val="left" w:pos="735"/>
          <w:tab w:val="left" w:pos="945"/>
        </w:tabs>
        <w:jc w:val="both"/>
      </w:pPr>
      <w:proofErr w:type="gramStart"/>
      <w:r w:rsidRPr="00C07410">
        <w:t xml:space="preserve">-юридические лица - наименование юридического лица, фамилию, имя, отчество (при наличии) представителя юридического лица, контактные данные. </w:t>
      </w:r>
      <w:proofErr w:type="gramEnd"/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  <w:rPr>
          <w:spacing w:val="2"/>
        </w:rPr>
      </w:pPr>
      <w:r w:rsidRPr="00C07410">
        <w:t>Замечания и предложения, не содержащие указанных сведений, рассмотрению не подлежат.</w:t>
      </w:r>
      <w:r w:rsidR="000F34D3" w:rsidRPr="00C07410">
        <w:t xml:space="preserve"> </w:t>
      </w:r>
      <w:r w:rsidRPr="00C07410">
        <w:t>Предложения, поступившие с нарушением установленного срока, экстремистской направленности, содержащие нецензурные либо оскорбительные выражения, не рассматриваются.</w:t>
      </w:r>
      <w:r w:rsidR="000F34D3" w:rsidRPr="00C07410">
        <w:t xml:space="preserve"> </w:t>
      </w:r>
      <w:r w:rsidR="00840129" w:rsidRPr="00C07410">
        <w:t>Предложение может содержать рисунок общественной территории.</w:t>
      </w:r>
      <w:r w:rsidR="000F34D3" w:rsidRPr="00C07410">
        <w:t xml:space="preserve"> </w:t>
      </w:r>
      <w:r w:rsidR="000F34D3" w:rsidRPr="00C07410">
        <w:rPr>
          <w:spacing w:val="2"/>
        </w:rPr>
        <w:t xml:space="preserve">Рассмотрение </w:t>
      </w:r>
      <w:r w:rsidRPr="00C07410">
        <w:rPr>
          <w:spacing w:val="2"/>
        </w:rPr>
        <w:t xml:space="preserve"> предложений осуществляется общественной комиссией в составе и в порядке, утвержденном постановлением администрации Козыревского сельского поселения</w:t>
      </w:r>
      <w:r w:rsidR="00C62DBB" w:rsidRPr="00C07410">
        <w:rPr>
          <w:spacing w:val="2"/>
        </w:rPr>
        <w:t xml:space="preserve">, </w:t>
      </w:r>
      <w:r w:rsidR="00570DD6" w:rsidRPr="00C07410">
        <w:rPr>
          <w:spacing w:val="2"/>
        </w:rPr>
        <w:t xml:space="preserve"> </w:t>
      </w:r>
      <w:r w:rsidR="00C62DBB" w:rsidRPr="00C07410">
        <w:rPr>
          <w:spacing w:val="2"/>
        </w:rPr>
        <w:t xml:space="preserve">02.03.2018 </w:t>
      </w:r>
      <w:r w:rsidRPr="00C07410">
        <w:rPr>
          <w:spacing w:val="2"/>
        </w:rPr>
        <w:t xml:space="preserve">года в </w:t>
      </w:r>
      <w:r w:rsidR="00570DD6" w:rsidRPr="00C07410">
        <w:rPr>
          <w:spacing w:val="2"/>
        </w:rPr>
        <w:t>12.00</w:t>
      </w:r>
      <w:r w:rsidRPr="00C07410">
        <w:rPr>
          <w:spacing w:val="2"/>
        </w:rPr>
        <w:t xml:space="preserve"> в здании администрации п. Козыревск, ул. </w:t>
      </w:r>
      <w:proofErr w:type="gramStart"/>
      <w:r w:rsidRPr="00C07410">
        <w:rPr>
          <w:spacing w:val="2"/>
        </w:rPr>
        <w:t>Ленинская</w:t>
      </w:r>
      <w:proofErr w:type="gramEnd"/>
      <w:r w:rsidRPr="00C07410">
        <w:rPr>
          <w:spacing w:val="2"/>
        </w:rPr>
        <w:t xml:space="preserve">, 6а, актовый зал. 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  <w:rPr>
          <w:spacing w:val="2"/>
        </w:rPr>
      </w:pPr>
      <w:r w:rsidRPr="00C07410">
        <w:rPr>
          <w:spacing w:val="2"/>
        </w:rPr>
        <w:t xml:space="preserve">Заключение комиссии по итогам общественного обсуждения размещается на официальном сайте правительства Камчатского края, раздел Местное самоуправление, </w:t>
      </w:r>
      <w:proofErr w:type="spellStart"/>
      <w:r w:rsidRPr="00C07410">
        <w:rPr>
          <w:spacing w:val="2"/>
        </w:rPr>
        <w:t>Козыревское</w:t>
      </w:r>
      <w:proofErr w:type="spellEnd"/>
      <w:r w:rsidRPr="00C07410">
        <w:rPr>
          <w:spacing w:val="2"/>
        </w:rPr>
        <w:t xml:space="preserve"> сельское поселение. </w:t>
      </w:r>
    </w:p>
    <w:p w:rsidR="00B54B16" w:rsidRPr="00C07410" w:rsidRDefault="00B54B16" w:rsidP="00B54B16">
      <w:pPr>
        <w:tabs>
          <w:tab w:val="left" w:pos="735"/>
          <w:tab w:val="left" w:pos="945"/>
        </w:tabs>
        <w:jc w:val="both"/>
        <w:rPr>
          <w:spacing w:val="2"/>
        </w:rPr>
      </w:pPr>
      <w:proofErr w:type="spellStart"/>
      <w:r w:rsidRPr="00C07410">
        <w:rPr>
          <w:spacing w:val="2"/>
        </w:rPr>
        <w:t>Непоступление</w:t>
      </w:r>
      <w:proofErr w:type="spellEnd"/>
      <w:r w:rsidRPr="00C07410">
        <w:rPr>
          <w:spacing w:val="2"/>
        </w:rPr>
        <w:t xml:space="preserve"> замечаний и (или) предложений по проекту в установленный срок, отведенный для общественного обсуждения,  </w:t>
      </w:r>
      <w:r w:rsidR="00570DD6" w:rsidRPr="00C07410">
        <w:rPr>
          <w:spacing w:val="2"/>
        </w:rPr>
        <w:t>не является препятствием для его</w:t>
      </w:r>
      <w:r w:rsidRPr="00C07410">
        <w:rPr>
          <w:spacing w:val="2"/>
        </w:rPr>
        <w:t xml:space="preserve"> утверждения.</w:t>
      </w:r>
    </w:p>
    <w:p w:rsidR="00971FD5" w:rsidRPr="00C07410" w:rsidRDefault="00C62DBB" w:rsidP="00C470E5">
      <w:pPr>
        <w:tabs>
          <w:tab w:val="left" w:pos="735"/>
          <w:tab w:val="left" w:pos="945"/>
        </w:tabs>
        <w:jc w:val="center"/>
      </w:pPr>
      <w:r w:rsidRPr="00C07410">
        <w:rPr>
          <w:spacing w:val="2"/>
        </w:rPr>
        <w:t>26.01.2018</w:t>
      </w:r>
      <w:r w:rsidR="00570DD6" w:rsidRPr="00C07410">
        <w:rPr>
          <w:spacing w:val="2"/>
        </w:rPr>
        <w:t>г.</w:t>
      </w:r>
    </w:p>
    <w:sectPr w:rsidR="00971FD5" w:rsidRPr="00C07410" w:rsidSect="006C514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962"/>
    <w:multiLevelType w:val="hybridMultilevel"/>
    <w:tmpl w:val="F232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10A0"/>
    <w:multiLevelType w:val="hybridMultilevel"/>
    <w:tmpl w:val="2BF49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1571"/>
    <w:multiLevelType w:val="hybridMultilevel"/>
    <w:tmpl w:val="FE9E97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23"/>
    <w:rsid w:val="00007F60"/>
    <w:rsid w:val="000F34D3"/>
    <w:rsid w:val="00156841"/>
    <w:rsid w:val="001656BF"/>
    <w:rsid w:val="001B75A1"/>
    <w:rsid w:val="002402F9"/>
    <w:rsid w:val="002B3023"/>
    <w:rsid w:val="00364C96"/>
    <w:rsid w:val="003F06C9"/>
    <w:rsid w:val="00570DD6"/>
    <w:rsid w:val="005B483E"/>
    <w:rsid w:val="00686B2F"/>
    <w:rsid w:val="00693E96"/>
    <w:rsid w:val="007224E3"/>
    <w:rsid w:val="007E3C5B"/>
    <w:rsid w:val="00840129"/>
    <w:rsid w:val="008E69E9"/>
    <w:rsid w:val="00B54B16"/>
    <w:rsid w:val="00C07410"/>
    <w:rsid w:val="00C470E5"/>
    <w:rsid w:val="00C62DBB"/>
    <w:rsid w:val="00C727EE"/>
    <w:rsid w:val="00EA6FCD"/>
    <w:rsid w:val="00EB6F99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6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0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6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zrev-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r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2017-11-29T22:16:00Z</cp:lastPrinted>
  <dcterms:created xsi:type="dcterms:W3CDTF">2018-01-25T22:23:00Z</dcterms:created>
  <dcterms:modified xsi:type="dcterms:W3CDTF">2018-01-25T22:23:00Z</dcterms:modified>
</cp:coreProperties>
</file>